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F4" w:rsidRPr="001D5AF4" w:rsidRDefault="001D5AF4">
      <w:pPr>
        <w:rPr>
          <w:rFonts w:ascii="Times New Roman" w:hAnsi="Times New Roman" w:cs="Times New Roman"/>
          <w:sz w:val="24"/>
          <w:szCs w:val="24"/>
        </w:rPr>
      </w:pPr>
      <w:r w:rsidRPr="001D5AF4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1D5AF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D5AF4">
        <w:rPr>
          <w:rFonts w:ascii="Times New Roman" w:hAnsi="Times New Roman" w:cs="Times New Roman"/>
          <w:sz w:val="24"/>
          <w:szCs w:val="24"/>
        </w:rPr>
        <w:t xml:space="preserve">________________ Date:_________________ </w:t>
      </w:r>
    </w:p>
    <w:p w:rsidR="001D5AF4" w:rsidRPr="001D5AF4" w:rsidRDefault="001D5AF4" w:rsidP="001D5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>Sentence Unscramble</w:t>
      </w:r>
    </w:p>
    <w:p w:rsidR="001D5AF4" w:rsidRPr="001D5AF4" w:rsidRDefault="001D5AF4" w:rsidP="001D5AF4">
      <w:pPr>
        <w:rPr>
          <w:rFonts w:ascii="Times New Roman" w:hAnsi="Times New Roman" w:cs="Times New Roman"/>
          <w:i/>
          <w:sz w:val="24"/>
          <w:szCs w:val="24"/>
        </w:rPr>
      </w:pPr>
      <w:r w:rsidRPr="001D5AF4">
        <w:rPr>
          <w:rFonts w:ascii="Times New Roman" w:hAnsi="Times New Roman" w:cs="Times New Roman"/>
          <w:i/>
          <w:sz w:val="24"/>
          <w:szCs w:val="24"/>
        </w:rPr>
        <w:t>Unscramble the sentence by writing the words in the correct order in the space provided. Then identify as a metaphor or personification.</w:t>
      </w:r>
    </w:p>
    <w:p w:rsidR="001D5AF4" w:rsidRPr="001D5AF4" w:rsidRDefault="001D5AF4" w:rsidP="001D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5AF4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1D5A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5AF4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1D5AF4">
        <w:rPr>
          <w:rFonts w:ascii="Times New Roman" w:hAnsi="Times New Roman" w:cs="Times New Roman"/>
          <w:b/>
          <w:sz w:val="24"/>
          <w:szCs w:val="24"/>
        </w:rPr>
        <w:t xml:space="preserve"> rarely my bee mom takes break who busy is 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5AF4" w:rsidRPr="001D5AF4" w:rsidRDefault="001D5AF4" w:rsidP="001D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 xml:space="preserve">told food my </w:t>
      </w:r>
      <w:proofErr w:type="spellStart"/>
      <w:r w:rsidRPr="001D5AF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D5AF4">
        <w:rPr>
          <w:rFonts w:ascii="Times New Roman" w:hAnsi="Times New Roman" w:cs="Times New Roman"/>
          <w:b/>
          <w:sz w:val="24"/>
          <w:szCs w:val="24"/>
        </w:rPr>
        <w:t xml:space="preserve"> was me cooked timer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5AF4" w:rsidRPr="001D5AF4" w:rsidRDefault="001D5AF4" w:rsidP="001D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>in palm dancing were the trees wind the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5AF4" w:rsidRPr="001D5AF4" w:rsidRDefault="001D5AF4" w:rsidP="001D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 xml:space="preserve">eye are of apple my </w:t>
      </w:r>
      <w:proofErr w:type="spellStart"/>
      <w:r w:rsidRPr="001D5AF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D5AF4">
        <w:rPr>
          <w:rFonts w:ascii="Times New Roman" w:hAnsi="Times New Roman" w:cs="Times New Roman"/>
          <w:b/>
          <w:sz w:val="24"/>
          <w:szCs w:val="24"/>
        </w:rPr>
        <w:t xml:space="preserve"> you </w:t>
      </w:r>
      <w:bookmarkStart w:id="0" w:name="_GoBack"/>
      <w:bookmarkEnd w:id="0"/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5AF4" w:rsidRPr="001D5AF4" w:rsidRDefault="001D5AF4" w:rsidP="001D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 xml:space="preserve">blanket snow the white a covered streets of 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5AF4" w:rsidRPr="001D5AF4" w:rsidRDefault="001D5AF4" w:rsidP="001D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>by bowed we as the them walked tulips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5AF4" w:rsidRPr="001D5AF4" w:rsidRDefault="001D5AF4" w:rsidP="001D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 xml:space="preserve">the stomach boy's pit a is teenage bottomless 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5AF4" w:rsidRPr="001D5AF4" w:rsidRDefault="001D5AF4" w:rsidP="001D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 xml:space="preserve">the of </w:t>
      </w:r>
      <w:proofErr w:type="spellStart"/>
      <w:r w:rsidRPr="001D5AF4">
        <w:rPr>
          <w:rFonts w:ascii="Times New Roman" w:hAnsi="Times New Roman" w:cs="Times New Roman"/>
          <w:b/>
          <w:sz w:val="24"/>
          <w:szCs w:val="24"/>
        </w:rPr>
        <w:t>u.s.</w:t>
      </w:r>
      <w:proofErr w:type="spellEnd"/>
      <w:r w:rsidRPr="001D5AF4">
        <w:rPr>
          <w:rFonts w:ascii="Times New Roman" w:hAnsi="Times New Roman" w:cs="Times New Roman"/>
          <w:b/>
          <w:sz w:val="24"/>
          <w:szCs w:val="24"/>
        </w:rPr>
        <w:t xml:space="preserve"> is beacon a shining democracy 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5AF4" w:rsidRPr="001D5AF4" w:rsidRDefault="001D5AF4" w:rsidP="001D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>the in night breeze softly the whispered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5AF4" w:rsidRPr="001D5AF4" w:rsidRDefault="001D5AF4" w:rsidP="001D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>in the sunflowers breeze the nodded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5AF4" w:rsidRPr="001D5AF4" w:rsidRDefault="001D5AF4" w:rsidP="001D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>pool the swimmers to the beckoned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5AF4" w:rsidRPr="001D5AF4" w:rsidRDefault="001D5AF4" w:rsidP="001D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 xml:space="preserve">bird, like but is she </w:t>
      </w:r>
      <w:proofErr w:type="spellStart"/>
      <w:r w:rsidRPr="001D5AF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D5AF4">
        <w:rPr>
          <w:rFonts w:ascii="Times New Roman" w:hAnsi="Times New Roman" w:cs="Times New Roman"/>
          <w:b/>
          <w:sz w:val="24"/>
          <w:szCs w:val="24"/>
        </w:rPr>
        <w:t xml:space="preserve"> early </w:t>
      </w:r>
      <w:proofErr w:type="spellStart"/>
      <w:r w:rsidRPr="001D5AF4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1D5AF4">
        <w:rPr>
          <w:rFonts w:ascii="Times New Roman" w:hAnsi="Times New Roman" w:cs="Times New Roman"/>
          <w:b/>
          <w:sz w:val="24"/>
          <w:szCs w:val="24"/>
        </w:rPr>
        <w:t xml:space="preserve"> to sleep noon until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AF4" w:rsidRPr="001D5AF4" w:rsidRDefault="001D5AF4" w:rsidP="001D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 xml:space="preserve">time people money many is believe 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5AF4" w:rsidRPr="001D5AF4" w:rsidRDefault="001D5AF4" w:rsidP="001D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>over silence crept classroom the</w:t>
      </w:r>
    </w:p>
    <w:p w:rsidR="001D5AF4" w:rsidRPr="001D5AF4" w:rsidRDefault="001D5AF4" w:rsidP="001D5AF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5A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1D5AF4" w:rsidRPr="001D5AF4" w:rsidRDefault="001D5AF4">
      <w:pPr>
        <w:rPr>
          <w:b/>
        </w:rPr>
      </w:pPr>
    </w:p>
    <w:sectPr w:rsidR="001D5AF4" w:rsidRPr="001D5AF4" w:rsidSect="001D5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F15E4"/>
    <w:multiLevelType w:val="hybridMultilevel"/>
    <w:tmpl w:val="E50C88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F4"/>
    <w:rsid w:val="001D5AF4"/>
    <w:rsid w:val="00527C1F"/>
    <w:rsid w:val="0091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809A8-3364-474D-AD2B-CED96586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Sadler</dc:creator>
  <cp:keywords/>
  <dc:description/>
  <cp:lastModifiedBy>Rachel Sadler</cp:lastModifiedBy>
  <cp:revision>2</cp:revision>
  <dcterms:created xsi:type="dcterms:W3CDTF">2016-01-06T20:16:00Z</dcterms:created>
  <dcterms:modified xsi:type="dcterms:W3CDTF">2016-01-06T20:28:00Z</dcterms:modified>
</cp:coreProperties>
</file>